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67" w:rsidRPr="001C49D7" w:rsidRDefault="00417367" w:rsidP="00642C8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（様式２</w:t>
      </w:r>
      <w:r w:rsidRPr="001C49D7">
        <w:rPr>
          <w:rFonts w:ascii="ＭＳ 明朝" w:hAnsi="ＭＳ 明朝" w:cs="ＭＳ 明朝" w:hint="eastAsia"/>
          <w:sz w:val="22"/>
          <w:szCs w:val="22"/>
        </w:rPr>
        <w:t>）</w:t>
      </w: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</w:t>
      </w:r>
      <w:r w:rsidR="00855A40">
        <w:rPr>
          <w:rFonts w:ascii="ＭＳ 明朝" w:hAnsi="ＭＳ 明朝" w:cs="ＭＳ 明朝" w:hint="eastAsia"/>
          <w:sz w:val="24"/>
          <w:szCs w:val="24"/>
        </w:rPr>
        <w:t>等</w:t>
      </w:r>
      <w:r>
        <w:rPr>
          <w:rFonts w:ascii="ＭＳ 明朝" w:hAnsi="ＭＳ 明朝" w:cs="ＭＳ 明朝" w:hint="eastAsia"/>
          <w:sz w:val="24"/>
          <w:szCs w:val="24"/>
        </w:rPr>
        <w:t>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right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年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月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青　森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市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長</w:t>
      </w:r>
      <w:r w:rsidR="00855A4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　 </w:t>
      </w: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称</w:t>
      </w: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="009803DA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　　　　印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私は、青森</w:t>
      </w:r>
      <w:r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>
        <w:rPr>
          <w:rFonts w:ascii="ＭＳ 明朝" w:hAnsi="ＭＳ 明朝" w:cs="ＭＳ 明朝" w:hint="eastAsia"/>
          <w:sz w:val="22"/>
          <w:szCs w:val="22"/>
        </w:rPr>
        <w:t>産業</w:t>
      </w:r>
      <w:r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 w:rsidRPr="008C5522">
        <w:rPr>
          <w:rFonts w:ascii="ＭＳ 明朝" w:hAnsi="ＭＳ 明朝" w:cs="ＭＳ 明朝" w:hint="eastAsia"/>
          <w:sz w:val="22"/>
          <w:szCs w:val="22"/>
        </w:rPr>
        <w:t>１項の</w:t>
      </w:r>
      <w:r>
        <w:rPr>
          <w:rFonts w:ascii="ＭＳ 明朝" w:hAnsi="ＭＳ 明朝" w:cs="ＭＳ 明朝" w:hint="eastAsia"/>
          <w:sz w:val="22"/>
          <w:szCs w:val="22"/>
        </w:rPr>
        <w:t>規</w:t>
      </w:r>
      <w:r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>
        <w:rPr>
          <w:rFonts w:ascii="ＭＳ 明朝" w:hAnsi="ＭＳ 明朝" w:cs="ＭＳ 明朝" w:hint="eastAsia"/>
          <w:sz w:val="22"/>
          <w:szCs w:val="22"/>
        </w:rPr>
        <w:t>た</w:t>
      </w:r>
      <w:r w:rsidRPr="008C5522">
        <w:rPr>
          <w:rFonts w:ascii="ＭＳ 明朝" w:hAnsi="ＭＳ 明朝" w:cs="ＭＳ 明朝" w:hint="eastAsia"/>
          <w:sz w:val="22"/>
          <w:szCs w:val="22"/>
        </w:rPr>
        <w:t>特定創業支援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業者</w:t>
      </w:r>
      <w:r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>
        <w:rPr>
          <w:rFonts w:ascii="ＭＳ 明朝" w:hAnsi="ＭＳ 明朝" w:cs="ＭＳ 明朝" w:hint="eastAsia"/>
          <w:sz w:val="22"/>
          <w:szCs w:val="22"/>
        </w:rPr>
        <w:t>等の情報</w:t>
      </w:r>
      <w:r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B866F1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事業の内容を青森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417367" w:rsidRPr="00424677" w:rsidRDefault="000F0B29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</w:t>
      </w:r>
    </w:p>
    <w:p w:rsidR="00417367" w:rsidRPr="008C5522" w:rsidRDefault="009803DA" w:rsidP="008C552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:rsidR="00417367" w:rsidRPr="008C5522" w:rsidRDefault="009803DA" w:rsidP="009803DA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sectPr w:rsidR="00417367" w:rsidRPr="008C5522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67" w:rsidRPr="003C0825" w:rsidRDefault="00417367" w:rsidP="003C0825">
    <w:pPr>
      <w:pStyle w:val="a3"/>
      <w:jc w:val="righ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0F0B29"/>
    <w:rsid w:val="0010231C"/>
    <w:rsid w:val="00105D80"/>
    <w:rsid w:val="001357E0"/>
    <w:rsid w:val="00151F41"/>
    <w:rsid w:val="00152B3E"/>
    <w:rsid w:val="001860DB"/>
    <w:rsid w:val="0019307C"/>
    <w:rsid w:val="001A2DB5"/>
    <w:rsid w:val="001A66DB"/>
    <w:rsid w:val="001B6534"/>
    <w:rsid w:val="001C49D7"/>
    <w:rsid w:val="001D0A1E"/>
    <w:rsid w:val="001D2D42"/>
    <w:rsid w:val="00205541"/>
    <w:rsid w:val="002339F1"/>
    <w:rsid w:val="002356EB"/>
    <w:rsid w:val="00236DF2"/>
    <w:rsid w:val="00237404"/>
    <w:rsid w:val="00242FC6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CE3"/>
    <w:rsid w:val="004C55E4"/>
    <w:rsid w:val="004C7BA4"/>
    <w:rsid w:val="004E3199"/>
    <w:rsid w:val="004E3A4E"/>
    <w:rsid w:val="004F20E7"/>
    <w:rsid w:val="004F5CC0"/>
    <w:rsid w:val="00507007"/>
    <w:rsid w:val="005109B1"/>
    <w:rsid w:val="0054134D"/>
    <w:rsid w:val="00542B61"/>
    <w:rsid w:val="00553CC8"/>
    <w:rsid w:val="00555626"/>
    <w:rsid w:val="00555945"/>
    <w:rsid w:val="00562E16"/>
    <w:rsid w:val="00565A3A"/>
    <w:rsid w:val="00573595"/>
    <w:rsid w:val="005821CA"/>
    <w:rsid w:val="00587B2E"/>
    <w:rsid w:val="005A1C58"/>
    <w:rsid w:val="005B25DE"/>
    <w:rsid w:val="005C6DC5"/>
    <w:rsid w:val="005D3924"/>
    <w:rsid w:val="005F749E"/>
    <w:rsid w:val="006200C9"/>
    <w:rsid w:val="0062603D"/>
    <w:rsid w:val="00642C8B"/>
    <w:rsid w:val="0065742C"/>
    <w:rsid w:val="00690DC0"/>
    <w:rsid w:val="006F1AD8"/>
    <w:rsid w:val="007052CD"/>
    <w:rsid w:val="00732C41"/>
    <w:rsid w:val="00754D00"/>
    <w:rsid w:val="00763230"/>
    <w:rsid w:val="00772F27"/>
    <w:rsid w:val="0078149F"/>
    <w:rsid w:val="007B1D6D"/>
    <w:rsid w:val="007B511B"/>
    <w:rsid w:val="00806CB8"/>
    <w:rsid w:val="0082170C"/>
    <w:rsid w:val="0082319F"/>
    <w:rsid w:val="008268CF"/>
    <w:rsid w:val="00831244"/>
    <w:rsid w:val="00854121"/>
    <w:rsid w:val="00855533"/>
    <w:rsid w:val="00855A40"/>
    <w:rsid w:val="00870499"/>
    <w:rsid w:val="00872513"/>
    <w:rsid w:val="008748BF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803DA"/>
    <w:rsid w:val="00995F69"/>
    <w:rsid w:val="009B0C45"/>
    <w:rsid w:val="009C6DE7"/>
    <w:rsid w:val="009D05EF"/>
    <w:rsid w:val="00A1087D"/>
    <w:rsid w:val="00A60997"/>
    <w:rsid w:val="00A7578A"/>
    <w:rsid w:val="00A80C15"/>
    <w:rsid w:val="00A94F80"/>
    <w:rsid w:val="00AA4D3F"/>
    <w:rsid w:val="00AB07AD"/>
    <w:rsid w:val="00AD6272"/>
    <w:rsid w:val="00B010D9"/>
    <w:rsid w:val="00B26D45"/>
    <w:rsid w:val="00B41C78"/>
    <w:rsid w:val="00B45E90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F31B36"/>
    <w:rsid w:val="00F349C5"/>
    <w:rsid w:val="00F46540"/>
    <w:rsid w:val="00F8211A"/>
    <w:rsid w:val="00F91353"/>
    <w:rsid w:val="00F956F0"/>
    <w:rsid w:val="00F971AB"/>
    <w:rsid w:val="00FA497A"/>
    <w:rsid w:val="00FC0CA2"/>
    <w:rsid w:val="00FC3AFF"/>
    <w:rsid w:val="00FC4BB2"/>
    <w:rsid w:val="00FC62B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631211-A9CC-4A67-A91D-1330C06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basedOn w:val="a0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平成２６年５月９日</vt:lpstr>
    </vt:vector>
  </TitlesOfParts>
  <Company>METI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subject/>
  <dc:creator>METI</dc:creator>
  <cp:keywords/>
  <dc:description/>
  <cp:lastModifiedBy>石戸 宏和</cp:lastModifiedBy>
  <cp:revision>6</cp:revision>
  <cp:lastPrinted>2014-11-21T02:21:00Z</cp:lastPrinted>
  <dcterms:created xsi:type="dcterms:W3CDTF">2016-06-20T23:55:00Z</dcterms:created>
  <dcterms:modified xsi:type="dcterms:W3CDTF">2021-09-23T02:11:00Z</dcterms:modified>
</cp:coreProperties>
</file>